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2"/>
        <w:gridCol w:w="1889"/>
        <w:gridCol w:w="2029"/>
        <w:gridCol w:w="1898"/>
        <w:gridCol w:w="1854"/>
      </w:tblGrid>
      <w:tr w:rsidR="00F90FBD" w:rsidTr="00752F61">
        <w:trPr>
          <w:trHeight w:val="566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FBD" w:rsidRDefault="00295397" w:rsidP="00270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Rozvrh pro třídu SČ 4</w:t>
            </w:r>
          </w:p>
        </w:tc>
      </w:tr>
      <w:tr w:rsidR="00F90FBD" w:rsidTr="00F90FBD">
        <w:trPr>
          <w:trHeight w:val="799"/>
        </w:trPr>
        <w:tc>
          <w:tcPr>
            <w:tcW w:w="1372" w:type="dxa"/>
            <w:tcBorders>
              <w:top w:val="single" w:sz="12" w:space="0" w:color="auto"/>
            </w:tcBorders>
          </w:tcPr>
          <w:p w:rsidR="00F90FBD" w:rsidRDefault="00F90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12" w:space="0" w:color="auto"/>
            </w:tcBorders>
          </w:tcPr>
          <w:p w:rsidR="00F90FBD" w:rsidRDefault="00F90FBD" w:rsidP="00270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9.30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F90FBD" w:rsidRDefault="00F90FBD" w:rsidP="00270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11.30</w:t>
            </w:r>
          </w:p>
        </w:tc>
        <w:tc>
          <w:tcPr>
            <w:tcW w:w="1898" w:type="dxa"/>
            <w:tcBorders>
              <w:top w:val="single" w:sz="12" w:space="0" w:color="auto"/>
            </w:tcBorders>
          </w:tcPr>
          <w:p w:rsidR="00F90FBD" w:rsidRDefault="00F90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– 13.30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F90FBD" w:rsidRDefault="00F90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– 15.30</w:t>
            </w: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Pondělí</w:t>
            </w:r>
          </w:p>
        </w:tc>
        <w:tc>
          <w:tcPr>
            <w:tcW w:w="1889" w:type="dxa"/>
          </w:tcPr>
          <w:p w:rsidR="00EE42DD" w:rsidRPr="008767D4" w:rsidRDefault="00EE42D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7D4"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  <w:p w:rsidR="00F90FBD" w:rsidRPr="008767D4" w:rsidRDefault="00EE42D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7D4"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  <w:tc>
          <w:tcPr>
            <w:tcW w:w="2029" w:type="dxa"/>
          </w:tcPr>
          <w:p w:rsidR="00F90FBD" w:rsidRDefault="008767D4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7D4">
              <w:rPr>
                <w:rFonts w:ascii="Arial" w:hAnsi="Arial" w:cs="Arial"/>
                <w:b/>
                <w:sz w:val="28"/>
                <w:szCs w:val="28"/>
              </w:rPr>
              <w:t>SN</w:t>
            </w:r>
          </w:p>
          <w:p w:rsidR="008767D4" w:rsidRPr="008767D4" w:rsidRDefault="008767D4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ŠE</w:t>
            </w:r>
          </w:p>
        </w:tc>
        <w:tc>
          <w:tcPr>
            <w:tcW w:w="1898" w:type="dxa"/>
          </w:tcPr>
          <w:p w:rsidR="008F50AF" w:rsidRDefault="008F50AF" w:rsidP="008F50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SPZ</w:t>
            </w:r>
          </w:p>
          <w:p w:rsidR="00F90FBD" w:rsidRPr="008767D4" w:rsidRDefault="008F50AF" w:rsidP="008F50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</w:t>
            </w:r>
            <w:bookmarkStart w:id="0" w:name="_GoBack"/>
            <w:bookmarkEnd w:id="0"/>
          </w:p>
        </w:tc>
        <w:tc>
          <w:tcPr>
            <w:tcW w:w="1854" w:type="dxa"/>
          </w:tcPr>
          <w:p w:rsidR="00812BF7" w:rsidRPr="008767D4" w:rsidRDefault="00812BF7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603E">
              <w:rPr>
                <w:rFonts w:ascii="Arial" w:hAnsi="Arial" w:cs="Arial"/>
                <w:b/>
                <w:sz w:val="32"/>
                <w:szCs w:val="32"/>
              </w:rPr>
              <w:t>Úterý</w:t>
            </w:r>
          </w:p>
        </w:tc>
        <w:tc>
          <w:tcPr>
            <w:tcW w:w="1889" w:type="dxa"/>
          </w:tcPr>
          <w:p w:rsidR="00EE42DD" w:rsidRPr="008767D4" w:rsidRDefault="00EE42D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767D4"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  <w:p w:rsidR="00F90FBD" w:rsidRPr="008767D4" w:rsidRDefault="00EE42D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7D4">
              <w:rPr>
                <w:rFonts w:ascii="Arial" w:hAnsi="Arial" w:cs="Arial"/>
                <w:b/>
                <w:sz w:val="28"/>
                <w:szCs w:val="28"/>
              </w:rPr>
              <w:t>BSL</w:t>
            </w:r>
          </w:p>
        </w:tc>
        <w:tc>
          <w:tcPr>
            <w:tcW w:w="2029" w:type="dxa"/>
          </w:tcPr>
          <w:p w:rsidR="00F90FBD" w:rsidRDefault="008767D4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Peč</w:t>
            </w:r>
          </w:p>
          <w:p w:rsidR="008767D4" w:rsidRPr="008767D4" w:rsidRDefault="008767D4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</w:t>
            </w:r>
          </w:p>
        </w:tc>
        <w:tc>
          <w:tcPr>
            <w:tcW w:w="1898" w:type="dxa"/>
          </w:tcPr>
          <w:p w:rsidR="00F90FBD" w:rsidRDefault="00812BF7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SAP</w:t>
            </w:r>
          </w:p>
          <w:p w:rsidR="00812BF7" w:rsidRPr="008767D4" w:rsidRDefault="00812BF7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ŠE</w:t>
            </w:r>
          </w:p>
        </w:tc>
        <w:tc>
          <w:tcPr>
            <w:tcW w:w="1854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Středa</w:t>
            </w:r>
          </w:p>
        </w:tc>
        <w:tc>
          <w:tcPr>
            <w:tcW w:w="1889" w:type="dxa"/>
          </w:tcPr>
          <w:p w:rsidR="00EE42DD" w:rsidRPr="008767D4" w:rsidRDefault="00EE42D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7D4"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  <w:p w:rsidR="00F90FBD" w:rsidRPr="008767D4" w:rsidRDefault="00EE42D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7D4"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  <w:tc>
          <w:tcPr>
            <w:tcW w:w="2029" w:type="dxa"/>
          </w:tcPr>
          <w:p w:rsidR="00F90FBD" w:rsidRDefault="00812BF7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</w:t>
            </w:r>
          </w:p>
          <w:p w:rsidR="00812BF7" w:rsidRPr="008767D4" w:rsidRDefault="00812BF7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KI</w:t>
            </w:r>
          </w:p>
        </w:tc>
        <w:tc>
          <w:tcPr>
            <w:tcW w:w="1898" w:type="dxa"/>
          </w:tcPr>
          <w:p w:rsidR="00EE42DD" w:rsidRPr="008767D4" w:rsidRDefault="00EE42D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767D4"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  <w:p w:rsidR="00F90FBD" w:rsidRPr="008767D4" w:rsidRDefault="00EE42D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7D4">
              <w:rPr>
                <w:rFonts w:ascii="Arial" w:hAnsi="Arial" w:cs="Arial"/>
                <w:b/>
                <w:sz w:val="28"/>
                <w:szCs w:val="28"/>
              </w:rPr>
              <w:t>BSL</w:t>
            </w:r>
          </w:p>
        </w:tc>
        <w:tc>
          <w:tcPr>
            <w:tcW w:w="1854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A1603E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Čtvrtek</w:t>
            </w:r>
          </w:p>
        </w:tc>
        <w:tc>
          <w:tcPr>
            <w:tcW w:w="1889" w:type="dxa"/>
          </w:tcPr>
          <w:p w:rsidR="00812BF7" w:rsidRPr="008767D4" w:rsidRDefault="00812BF7" w:rsidP="00812B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767D4"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  <w:r w:rsidRPr="008767D4">
              <w:rPr>
                <w:rFonts w:ascii="Arial" w:hAnsi="Arial" w:cs="Arial"/>
                <w:b/>
                <w:sz w:val="28"/>
                <w:szCs w:val="28"/>
              </w:rPr>
              <w:t xml:space="preserve"> – sem</w:t>
            </w:r>
          </w:p>
          <w:p w:rsidR="00F90FBD" w:rsidRPr="008767D4" w:rsidRDefault="00812BF7" w:rsidP="00812B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7D4"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  <w:tc>
          <w:tcPr>
            <w:tcW w:w="2029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FBD" w:rsidTr="00F90FBD">
        <w:trPr>
          <w:trHeight w:val="799"/>
        </w:trPr>
        <w:tc>
          <w:tcPr>
            <w:tcW w:w="1372" w:type="dxa"/>
          </w:tcPr>
          <w:p w:rsidR="00F90FBD" w:rsidRPr="004B0DCF" w:rsidRDefault="00F90FB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Pátek</w:t>
            </w:r>
          </w:p>
        </w:tc>
        <w:tc>
          <w:tcPr>
            <w:tcW w:w="1889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F90FBD" w:rsidRPr="008767D4" w:rsidRDefault="00F90FBD" w:rsidP="0087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530" w:rsidRDefault="00124530">
      <w:pPr>
        <w:rPr>
          <w:rFonts w:ascii="Arial" w:hAnsi="Arial" w:cs="Arial"/>
          <w:sz w:val="24"/>
          <w:szCs w:val="24"/>
        </w:rPr>
      </w:pPr>
    </w:p>
    <w:p w:rsidR="0027020C" w:rsidRDefault="0027020C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559"/>
      </w:tblGrid>
      <w:tr w:rsidR="00AF7A50" w:rsidTr="00AF7A50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BSL</w:t>
            </w:r>
          </w:p>
        </w:tc>
      </w:tr>
      <w:tr w:rsidR="00AF7A50" w:rsidTr="00AF7A50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</w:tr>
      <w:tr w:rsidR="00AF7A50" w:rsidTr="00AF7A50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</w:tr>
      <w:tr w:rsidR="00AF7A50" w:rsidTr="00AF7A50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EB7C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1blok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EB7C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ŠE</w:t>
            </w:r>
          </w:p>
        </w:tc>
      </w:tr>
      <w:tr w:rsidR="00AF7A50" w:rsidTr="00AF7A50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EB7C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EB7C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</w:t>
            </w:r>
          </w:p>
        </w:tc>
      </w:tr>
      <w:tr w:rsidR="00AF7A50" w:rsidTr="00AF7A50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EB7C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 w:rsidP="00EB7C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EB7C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KI</w:t>
            </w:r>
          </w:p>
        </w:tc>
      </w:tr>
      <w:tr w:rsidR="00AF7A50" w:rsidTr="00AF7A50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EB7C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0" w:rsidRDefault="00EB7C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</w:t>
            </w:r>
          </w:p>
        </w:tc>
      </w:tr>
      <w:tr w:rsidR="00AF7A50" w:rsidTr="00AF7A50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EB7C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84D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b</w:t>
            </w:r>
            <w:r w:rsidR="00EB7C54">
              <w:rPr>
                <w:rFonts w:ascii="Arial" w:hAnsi="Arial" w:cs="Arial"/>
                <w:b/>
                <w:sz w:val="28"/>
                <w:szCs w:val="28"/>
              </w:rPr>
              <w:t>lok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EB7C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ŠE</w:t>
            </w:r>
          </w:p>
        </w:tc>
      </w:tr>
      <w:tr w:rsidR="00AF7A50" w:rsidTr="00AF7A50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7020C" w:rsidRPr="0027020C" w:rsidRDefault="0027020C">
      <w:pPr>
        <w:rPr>
          <w:rFonts w:ascii="Arial" w:hAnsi="Arial" w:cs="Arial"/>
          <w:sz w:val="24"/>
          <w:szCs w:val="24"/>
        </w:rPr>
      </w:pPr>
    </w:p>
    <w:sectPr w:rsidR="0027020C" w:rsidRPr="0027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56"/>
    <w:rsid w:val="00124530"/>
    <w:rsid w:val="00151E57"/>
    <w:rsid w:val="0027020C"/>
    <w:rsid w:val="00295397"/>
    <w:rsid w:val="004B0DCF"/>
    <w:rsid w:val="00812BF7"/>
    <w:rsid w:val="008767D4"/>
    <w:rsid w:val="008F50AF"/>
    <w:rsid w:val="00A1603E"/>
    <w:rsid w:val="00A84D53"/>
    <w:rsid w:val="00A85956"/>
    <w:rsid w:val="00AF7A50"/>
    <w:rsid w:val="00BD439D"/>
    <w:rsid w:val="00EB7C54"/>
    <w:rsid w:val="00EE42DD"/>
    <w:rsid w:val="00F90FBD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7C077-5F67-4BF2-A535-B886CF3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Košková</dc:creator>
  <cp:keywords/>
  <dc:description/>
  <cp:lastModifiedBy>Ivana Košková</cp:lastModifiedBy>
  <cp:revision>10</cp:revision>
  <dcterms:created xsi:type="dcterms:W3CDTF">2020-10-22T18:29:00Z</dcterms:created>
  <dcterms:modified xsi:type="dcterms:W3CDTF">2020-10-22T19:30:00Z</dcterms:modified>
</cp:coreProperties>
</file>